
<file path=[Content_Types].xml><?xml version="1.0" encoding="utf-8"?>
<Types xmlns="http://schemas.openxmlformats.org/package/2006/content-types">
  <Default Extension="emf" ContentType="image/x-emf"/>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400" w:afterAutospacing="0" w:line="400" w:lineRule="atLeast"/>
        <w:ind w:left="0" w:right="0" w:firstLine="420" w:firstLineChars="200"/>
        <w:jc w:val="center"/>
        <w:textAlignment w:val="auto"/>
        <w:rPr>
          <w:rStyle w:val="6"/>
          <w:rFonts w:hint="eastAsia" w:ascii="宋体" w:hAnsi="宋体" w:eastAsia="宋体" w:cs="宋体"/>
          <w:b/>
          <w:i w:val="0"/>
          <w:iCs w:val="0"/>
          <w:caps w:val="0"/>
          <w:color w:val="C09853"/>
          <w:spacing w:val="0"/>
          <w:sz w:val="21"/>
          <w:szCs w:val="21"/>
          <w:shd w:val="clear" w:fill="FCF8E3"/>
        </w:rPr>
      </w:pPr>
      <w:bookmarkStart w:id="0" w:name="_GoBack"/>
      <w:r>
        <w:rPr>
          <w:rStyle w:val="6"/>
          <w:rFonts w:hint="eastAsia" w:ascii="宋体" w:hAnsi="宋体" w:eastAsia="宋体" w:cs="宋体"/>
          <w:b/>
          <w:i w:val="0"/>
          <w:iCs w:val="0"/>
          <w:caps w:val="0"/>
          <w:color w:val="C09853"/>
          <w:spacing w:val="0"/>
          <w:sz w:val="21"/>
          <w:szCs w:val="21"/>
          <w:shd w:val="clear" w:fill="FCF8E3"/>
        </w:rPr>
        <w:t>学校第十届职业技能大赛健康与社会照护项目顺利结束</w:t>
      </w:r>
    </w:p>
    <w:bookmarkEnd w:id="0"/>
    <w:p>
      <w:pPr>
        <w:rPr>
          <w:rStyle w:val="6"/>
          <w:rFonts w:hint="eastAsia" w:ascii="宋体" w:hAnsi="宋体" w:eastAsia="宋体" w:cs="宋体"/>
          <w:b/>
          <w:i w:val="0"/>
          <w:iCs w:val="0"/>
          <w:caps w:val="0"/>
          <w:color w:val="C09853"/>
          <w:spacing w:val="0"/>
          <w:sz w:val="21"/>
          <w:szCs w:val="21"/>
          <w:shd w:val="clear" w:fill="FCF8E3"/>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304800" cy="304800"/>
            <wp:effectExtent l="0" t="0" r="0"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drawing>
          <wp:inline distT="0" distB="0" distL="114300" distR="114300">
            <wp:extent cx="4762500" cy="1357630"/>
            <wp:effectExtent l="0" t="0" r="12700" b="139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4762500" cy="1357630"/>
                    </a:xfrm>
                    <a:prstGeom prst="rect">
                      <a:avLst/>
                    </a:prstGeom>
                    <a:noFill/>
                    <a:ln>
                      <a:noFill/>
                    </a:ln>
                  </pic:spPr>
                </pic:pic>
              </a:graphicData>
            </a:graphic>
          </wp:inline>
        </w:drawing>
      </w:r>
    </w:p>
    <w:p>
      <w:pPr>
        <w:rPr>
          <w:rStyle w:val="6"/>
          <w:rFonts w:hint="eastAsia" w:ascii="宋体" w:hAnsi="宋体" w:eastAsia="宋体" w:cs="宋体"/>
          <w:b/>
          <w:i w:val="0"/>
          <w:iCs w:val="0"/>
          <w:caps w:val="0"/>
          <w:color w:val="C09853"/>
          <w:spacing w:val="0"/>
          <w:sz w:val="21"/>
          <w:szCs w:val="21"/>
          <w:shd w:val="clear" w:fill="FCF8E3"/>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34" w:lineRule="atLeast"/>
        <w:ind w:left="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护理教学部学生积极报名参加学校第十届职业技能大赛健康与社会照护项目，参赛选手来自中职、高职各年级，通过筛选共计25名同学取得了复赛资格。因疫情原因，本次比赛采用居家拍摄、在线上传的形式进行，要求选手根据居家模块饮食照护的案例，在规定时间内，按要求录制一段15分钟的操作视频并上传给评委老师。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34" w:lineRule="atLeast"/>
        <w:ind w:left="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选手们因地制宜，充分利用居家条件，布置比赛场景，准备参赛用具，邀请家里长辈，如爷爷奶奶外公外婆等合作完成视频录制。此次比赛，是对老年护理的一次践行，选手们把在校所学知识与技能融入到家庭生活展示给家人，并收获了家人们真实的反馈和肯定。通过此次比赛，选手们获得了锻炼和成长，提高了与“长辈”的沟通、配合能力，感受到了为“长辈”提供帮助的喜悦，同时更加深入理解了老年护理，增加了学习兴趣和热情。</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34" w:lineRule="atLeast"/>
        <w:ind w:left="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后续，将继续加强对学生的技能训练，为市级“星光杯”健康与社会照护项目比赛做好充分的准备。</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wZDU5NjlmZTY5YmJjMDhiZWU2NzU1M2U1YjE2MTkifQ=="/>
  </w:docVars>
  <w:rsids>
    <w:rsidRoot w:val="00B50D5C"/>
    <w:rsid w:val="005852A1"/>
    <w:rsid w:val="006E640D"/>
    <w:rsid w:val="00795C5B"/>
    <w:rsid w:val="00AA6C90"/>
    <w:rsid w:val="00B50D5C"/>
    <w:rsid w:val="00E56F4A"/>
    <w:rsid w:val="2389003F"/>
    <w:rsid w:val="2FFFCDBC"/>
    <w:rsid w:val="6F9FF9B7"/>
    <w:rsid w:val="EFED2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6">
    <w:name w:val="Strong"/>
    <w:basedOn w:val="5"/>
    <w:qFormat/>
    <w:uiPriority w:val="22"/>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Www.SangSan.Cn</Company>
  <Pages>4</Pages>
  <Words>728</Words>
  <Characters>742</Characters>
  <Lines>7</Lines>
  <Paragraphs>2</Paragraphs>
  <TotalTime>115</TotalTime>
  <ScaleCrop>false</ScaleCrop>
  <LinksUpToDate>false</LinksUpToDate>
  <CharactersWithSpaces>1092</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2021-11-10T03:01:00Z</dcterms:created>
  <dc:creator>陆芸</dc:creator>
  <cp:lastModifiedBy>满天星</cp:lastModifiedBy>
  <dcterms:modified xsi:type="dcterms:W3CDTF">2023-07-31T22:03:31Z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B7C1FF059BF748879F62F1053DA2B4D4</vt:lpwstr>
  </property>
</Properties>
</file>